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powodów, dla których warto wdrożyć samoobsługę pracowniczą w firmie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HR w ostatnich latach bardzo dynamicznie się zmienia, stawiając coraz większy nacisk na zwiększenie produktywności i zaangażowania pracowników. Aby to osiągnąć, niezbędne jest m.in. elastyczne oprogramowanie, które umożliwi wdrożenie tzw. samoobsługi pracowniczej. Co kryje się za tym pojęciem i dlaczego warto poświęcić mu uwagę?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samoobsługa pracownicza?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Samoobsługa pracownicza (ang. employee self-service) to zbiór funkcjonalności w nowoczesnych systemach HR. Jej głównym celem jest uproszczenie niektórych z najbardziej podstawowych i czasochłonnych zadań HR, zapewniając tym samym liczne korzyści zarówno dla pracowników, jak i menedżerów. Konsolidacja informacji w jednym, przyjaznym dla użytkownika miejscu, pozytywnie wpływa na efektywność i pomaga pracownikom dostosować się do celów organizacyjnych. Co więcej, ich wydajność wzrasta, ponieważ spędzają mniej czasu na szukaniu potrzebnych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takiego narzędzia jak samoobsługa pracownicza pracownicy mogą m.in. uzyskać dostęp do harmonogramów, informacji o świadczeniach pozapłacowych czy dniach urlopowych, a także dokonywać aktualizacji swoich danych, wnioskować o dni wolne i wiele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zdobyć więcej wiedzy na ten temat? Zapisz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bezpłatny webinar o samoobsłudze pracowniczej. 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wdrożyć samoobsługę pracowniczą w firmie?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kilka kluczowych aspektów samoobsługi pracowniczej, które potwierdzają, że wdrożenie takiej funkcjonalności w przedsiębiorstwie to dobra decyzja.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</w:t>
      </w:r>
      <w:r>
        <w:rPr>
          <w:rFonts w:ascii="calibri" w:hAnsi="calibri" w:eastAsia="calibri" w:cs="calibri"/>
          <w:sz w:val="28"/>
          <w:szCs w:val="28"/>
          <w:b/>
        </w:rPr>
        <w:t xml:space="preserve">Oszczędność czasu i pieniędzy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Rutynowe zadania administracyjne, takie jak obliczanie dni urlopowych czy wysyłanie aktualizacji świadczeń, często pochłaniają wiele czasu i energii pracowników działów HR. Dzięki samoobsłudze pracowniczej mogą znacznie to przyspieszyć, m.in. automatyzując dystrybucję kluczowych informacji o wynagrodzeniach, polityce firmy i świadczeniach do wszystkich pracowników. Dzięki tego typu rozwiązaniom, dział kadr może skupić się na strategicznych działaniach w zakresie chociażby pozyskiwaniu nowych talentów, wzmacnianiu zaangażowania pracowników i innych inicjatywach.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niektóre platformy HR zawierają nawet wewnętrzną bazę wiedzy, w której pracownicy mogą znaleźć odpowiedzi na większość powtarzających się pytań. Dzięki temu nie muszą czekać na pomoc działów HR, oszczędzając czas obu stronom.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</w:t>
      </w:r>
      <w:r>
        <w:rPr>
          <w:rFonts w:ascii="calibri" w:hAnsi="calibri" w:eastAsia="calibri" w:cs="calibri"/>
          <w:sz w:val="28"/>
          <w:szCs w:val="28"/>
          <w:b/>
        </w:rPr>
        <w:t xml:space="preserve">Zwiększenie satysfakcji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czasach, w dobie Internetu, ludzie przyzwyczaili się do tego, iż mogą mieć natychmiastowy dostęp do informacji. Co więcej, współcześni pracownicy chcą większej kontroli nad swoją karierą, jak również zachowania work-life-balance. Dając im bezpośredni dostęp do informacji o ich czasie pracy (zaplanowanych grafikach, urlopach i wiele więcej), a także o zadaniach, szkoleniach etc., spełnisz ich oczekiwania. Automatyzacja pewnych procesów oraz nieograniczony dostęp do informacji sprawi, że unikniesz frustracji pracowników, wynikającej z przedłużających się procesów, czy też problemów z załatwieniem błahych formalności.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</w:t>
      </w:r>
      <w:r>
        <w:rPr>
          <w:rFonts w:ascii="calibri" w:hAnsi="calibri" w:eastAsia="calibri" w:cs="calibri"/>
          <w:sz w:val="28"/>
          <w:szCs w:val="28"/>
          <w:b/>
        </w:rPr>
        <w:t xml:space="preserve">Redukcja błędów i dokładność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napędzanym przez dane, narzędzia do samoobsługi pracowniczej zmieniają bazę danych HR w dokładne narzędzie predykcyjne. Możesz efektywniej zarządzać harmonogramem w zależności od aktualnych potrzeb firmy, a nawet szukać wewnątrz organizacji pracowników z odpowiednimi umiejętnościami i doświadczeniem, którzy będą w stanie zrealizować konkretny projekt. Tego typu rozwiązania pozytywnie wpływają na mobilizację pracowników, którzy chcą sprostać szybko zmieniającym się potrzebom biznesowym firmy. Co więcej, możliwość wnioskowania o aktualizację swoich danych przez pracowników redukuje ewentualne błędy, dzięki czemu informacje przekazywane do narzędzia analitycznego są dokładne i aktualne.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</w:t>
      </w:r>
      <w:r>
        <w:rPr>
          <w:rFonts w:ascii="calibri" w:hAnsi="calibri" w:eastAsia="calibri" w:cs="calibri"/>
          <w:sz w:val="28"/>
          <w:szCs w:val="28"/>
          <w:b/>
        </w:rPr>
        <w:t xml:space="preserve">Inteligentne zarządzanie wydatkami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Samoobsługa pracownicza w HR umożliwia pracownikom składanie wniosków online w trybie 24/7 i usprawnia procesy, takie jak księgowanie rachunków, przyznawanie dofinansowania czy obsługę wydatków podczas podróży. Dzięki temu możesz mieć zawsze aktualny wgląd w koszty związane z utrzymaniem pracowników i lepiej zarządzać wydatkami firmy.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</w:t>
      </w:r>
      <w:r>
        <w:rPr>
          <w:rFonts w:ascii="calibri" w:hAnsi="calibri" w:eastAsia="calibri" w:cs="calibri"/>
          <w:sz w:val="28"/>
          <w:szCs w:val="28"/>
          <w:b/>
        </w:rPr>
        <w:t xml:space="preserve">Usprawnienie komunikacji w zespole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zadań działów kadr jest obsługa wniosków urlopowych oraz prowadzenie prawidłowej ewidencji czasu pracy. Jednakże jeśli nie stosujemy w tym celu żadnego dedykowanego narzędzia, istnieje duże ryzyko, np. że członkowie zespołu nie zostaną poinformowani o nieobecności danego pracownika. System do samoobsługi pracowniczej usprawnia komunikację w tym zakresie, dając wgląd do harmonogramów oraz planowanych urlopów innych pracowników, pozwalając wszystkim być stale na bieżąco.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Powyższe przykłady potwierdzają, że samoobsługa pracownicza to przepis na efektywne działanie nie tylko działów HR, ale całej organizacji. Jeśli chcesz dowiedzieć się więcej, o tym jak usprawnić komunikację w firmie dzięki samoobsłudze pracowniczej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— zapisz się na darmowy webinar na ten temat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który odbędzie się już 8 kwietnia o godz. 13:00.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wydarzenie zaprasza firma eqsystem. Więcej informacji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xprimer.pl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xprimer.pl/samoobsluga-pracownicza-czyli-jak-usprawnic-komunikacje-w-firmie/" TargetMode="External"/><Relationship Id="rId8" Type="http://schemas.openxmlformats.org/officeDocument/2006/relationships/hyperlink" Target="https://www.xprime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2026-11-05T04:57:08+01:00</dcterms:created>
  <dcterms:modified xsi:type="dcterms:W3CDTF">2026-11-05T04:57:08+01:00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